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DC2" w:rsidRPr="00124CC3" w:rsidRDefault="00C54616" w:rsidP="00EC2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EC2DC2" w:rsidRPr="00124CC3" w:rsidRDefault="00EC2DC2" w:rsidP="00EC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C2" w:rsidRPr="00124CC3" w:rsidRDefault="00EC2DC2" w:rsidP="00EC2D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2DC2" w:rsidRPr="00124CC3" w:rsidRDefault="00EC2DC2" w:rsidP="00EC2D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EC2DC2" w:rsidRPr="00124CC3" w:rsidRDefault="00EC2DC2" w:rsidP="00EC2DC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EC2DC2" w:rsidRPr="00124CC3" w:rsidRDefault="00EC2DC2" w:rsidP="00EC2D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EC2DC2" w:rsidRPr="00124CC3" w:rsidRDefault="00EC2DC2" w:rsidP="00EC2DC2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EC2DC2" w:rsidRPr="00124CC3" w:rsidRDefault="00EC2DC2" w:rsidP="00EC2DC2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Pr="00124CC3" w:rsidRDefault="00EC2DC2" w:rsidP="00EC2DC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C54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EC2DC2" w:rsidRDefault="00EC2DC2" w:rsidP="00EC2D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4616" w:rsidRPr="00124CC3" w:rsidRDefault="00C54616" w:rsidP="00EC2D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2DC2" w:rsidRPr="00124CC3" w:rsidRDefault="00887BEB" w:rsidP="00EC2D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bookmarkStart w:id="0" w:name="_GoBack"/>
      <w:bookmarkEnd w:id="0"/>
      <w:r w:rsidR="00EC2DC2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414D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23/63</w:t>
      </w:r>
    </w:p>
    <w:p w:rsidR="00EC2DC2" w:rsidRDefault="00EC2DC2" w:rsidP="00EC2DC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4616" w:rsidRPr="00124CC3" w:rsidRDefault="00C54616" w:rsidP="00EC2DC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DC2" w:rsidRPr="00323955" w:rsidRDefault="00EC2DC2" w:rsidP="00EC2DC2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EC2DC2" w:rsidRPr="00323955" w:rsidRDefault="00EC2DC2" w:rsidP="00EC2DC2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земельних ділянок</w:t>
      </w:r>
    </w:p>
    <w:p w:rsidR="00EC2DC2" w:rsidRPr="00323955" w:rsidRDefault="00EC2DC2" w:rsidP="00EC2D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C2DC2" w:rsidRDefault="00EC2DC2" w:rsidP="00EC2D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 гром</w:t>
      </w:r>
      <w:r w:rsidR="00C54616">
        <w:rPr>
          <w:rFonts w:ascii="Times New Roman" w:hAnsi="Times New Roman" w:cs="Times New Roman"/>
          <w:sz w:val="28"/>
          <w:szCs w:val="28"/>
        </w:rPr>
        <w:t>адянки Крупені Оксани Валеріївни</w:t>
      </w:r>
      <w:r>
        <w:rPr>
          <w:rFonts w:ascii="Times New Roman" w:hAnsi="Times New Roman" w:cs="Times New Roman"/>
          <w:sz w:val="28"/>
          <w:szCs w:val="28"/>
        </w:rPr>
        <w:t xml:space="preserve"> про добровільну відмову від права на земельні ділянки, які перебувають у приватній власності для ведення особистого селянського господарства </w:t>
      </w:r>
      <w:bookmarkStart w:id="1" w:name="_Hlk185232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EC2DC2" w:rsidRDefault="00EC2DC2" w:rsidP="00EC2D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2DC2" w:rsidRDefault="00EC2DC2" w:rsidP="00EC2D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EC2DC2" w:rsidRDefault="00EC2DC2" w:rsidP="00EC2DC2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згоду на прийняття у комунальну власність земельних ділянок площею 0,0081 га (кадастровий номер 5624687400:02:008:2645) та площею 0,0081 га (кадастровий номер 5624687400:02:008:2643) для ведення особистого селянського господарства,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області, у зв’язку з добровільною відмовою її</w:t>
      </w:r>
      <w:r w:rsidR="00C5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C5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Крупені Оксани Валеріївни.</w:t>
      </w:r>
    </w:p>
    <w:p w:rsidR="00EC2DC2" w:rsidRDefault="00EC2DC2" w:rsidP="00EC2DC2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 у комунальну власність земельні ділянки площею 0,0081 га         (кадастровий номер 5624687400:02:008:2645) та площею 0,0081 га (кадастровий номер 5624687400:02:008:2643)</w:t>
      </w:r>
      <w:r w:rsidR="00C5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 </w:t>
      </w:r>
    </w:p>
    <w:p w:rsidR="00EC2DC2" w:rsidRDefault="00EC2DC2" w:rsidP="00EC2DC2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земельні ділянки площею 0,0081 га (кадастровий номер 5624687400:02:008:2645) та площею 0,0081 (кадастровий номер 5624687400:02:008:2643) для ведення особистого селянського господарства </w:t>
      </w:r>
      <w:bookmarkStart w:id="3" w:name="_Hlk185232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власником земельних ділянок,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сільської ради Рівненського району Рівненської області. Витрати, пов’язані з укладанням договорів, покласти на громадя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Крупеню Оксану Валеріївну.</w:t>
      </w:r>
    </w:p>
    <w:p w:rsidR="00C54616" w:rsidRDefault="00C54616" w:rsidP="00C5461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земельні ділянки посвідчити в порядку визначеному законодавством.</w:t>
      </w:r>
    </w:p>
    <w:p w:rsidR="00EC2DC2" w:rsidRDefault="00EC2DC2" w:rsidP="00EC2DC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EC2DC2" w:rsidRDefault="00EC2DC2" w:rsidP="00EC2DC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 </w:t>
      </w:r>
      <w:r w:rsidR="00414D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Сергій ПОЛІЩУК</w:t>
      </w:r>
    </w:p>
    <w:p w:rsidR="00EC2DC2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DC2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DC2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DC2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DC2" w:rsidRPr="008D0B36" w:rsidRDefault="00EC2DC2" w:rsidP="00EC2DC2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C2DC2" w:rsidRPr="008D0B36" w:rsidSect="00C54616">
          <w:headerReference w:type="even" r:id="rId8"/>
          <w:headerReference w:type="default" r:id="rId9"/>
          <w:pgSz w:w="11906" w:h="16838"/>
          <w:pgMar w:top="142" w:right="567" w:bottom="1134" w:left="1701" w:header="709" w:footer="709" w:gutter="0"/>
          <w:cols w:space="720"/>
          <w:titlePg/>
          <w:docGrid w:linePitch="299"/>
        </w:sectPr>
      </w:pPr>
    </w:p>
    <w:p w:rsidR="00EC2DC2" w:rsidRDefault="00EC2DC2" w:rsidP="00EC2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EC2DC2" w:rsidRDefault="00EC2DC2" w:rsidP="00EC2D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EC2DC2" w:rsidRDefault="00EC2DC2" w:rsidP="00EC2D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власність земельних ділянок»</w:t>
      </w:r>
    </w:p>
    <w:p w:rsidR="00EC2DC2" w:rsidRDefault="00EC2DC2" w:rsidP="00EC2D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2DC2" w:rsidRDefault="00EC2DC2" w:rsidP="00EC2D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Городоцької сільської ради із заявою від 13</w:t>
      </w:r>
      <w:r w:rsidR="00414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травня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К-503/03-03-10, звернулася</w:t>
      </w:r>
      <w:r w:rsidR="00414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громадянка Крупеня Оксана Валеріївна</w:t>
      </w:r>
      <w:r w:rsidR="00414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добровільну відмову від права на земельні ділянки, які перебувають у приватній власності площею 0,0081 га (кадастровий номер 5624687400:02:008:2645) та площею 0,0081 га (кадастровий номер 5624687400:02:008:2643)для ведення особистого селянського господарства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2DC2" w:rsidRDefault="00EC2DC2" w:rsidP="00EC2D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Земельні ділянки із кадастровими номерами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5624687400:02:008:2645 та 5624687400:02:008:2643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належать громадянці Крупені Оксані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Валеріївнівідповідно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Витягів з Державного реєстру речових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25квітня 2019 року, індексні номера витягів: 164916012, 164923901, реєстраційні номера об’єктів нерухомого майна: 1819184356246, 1819236456246.</w:t>
      </w:r>
    </w:p>
    <w:p w:rsidR="00EC2DC2" w:rsidRPr="00425781" w:rsidRDefault="00EC2DC2" w:rsidP="00EC2D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Згідно пункту «а» частини першої статті 140 Земельного кодексу України, підставами припинення права власності на земельну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ділянкує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добровільна відмова власника від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правана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земельну ділянку.</w:t>
      </w:r>
    </w:p>
    <w:p w:rsidR="00EC2DC2" w:rsidRPr="00425781" w:rsidRDefault="00EC2DC2" w:rsidP="00EC2D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142 Земельного кодексу України,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органу. Органи виконавчої влади або </w:t>
      </w:r>
      <w:r w:rsidRPr="00425781">
        <w:rPr>
          <w:rFonts w:ascii="Times New Roman" w:eastAsia="Calibri" w:hAnsi="Times New Roman" w:cs="Times New Roman"/>
          <w:sz w:val="28"/>
          <w:szCs w:val="28"/>
        </w:rPr>
        <w:t>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разі прийняття цього рішення, земельні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ділянки</w:t>
      </w:r>
      <w:bookmarkStart w:id="5" w:name="_Hlk96425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0,0081 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5624687400:02:008:2645 та площею 0,0081 га із кадастровим номером 5624687400:02:008:2643для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будуть переведені в категорію земель запасу сільськогосподарського призначення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відповідно до статей 83, 140, 142 Земельного кодексу України, керуючись статтями 26, 59 Закону України «Про місцеве самоврядування в Україні». 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 економічне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Пропозиція заінтересованих органів.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EC2DC2" w:rsidRDefault="00EC2DC2" w:rsidP="00EC2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ОбарівГородоцької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EC2DC2" w:rsidRDefault="00EC2DC2" w:rsidP="00EC2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C2DC2" w:rsidRDefault="00EC2DC2" w:rsidP="00EC2DC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Прогноз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земельні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C2DC2" w:rsidRDefault="00EC2DC2" w:rsidP="00EC2DC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DC2" w:rsidRDefault="00EC2DC2" w:rsidP="00EC2DC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DC2" w:rsidRDefault="00EC2DC2" w:rsidP="00EC2DC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DC2" w:rsidRDefault="00EC2DC2" w:rsidP="00EC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EC2DC2" w:rsidRDefault="00EC2DC2" w:rsidP="00EC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EC2DC2" w:rsidRDefault="00EC2DC2" w:rsidP="00EC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EC2DC2" w:rsidRDefault="00EC2DC2" w:rsidP="00EC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Тетяна ОПАНАСИК</w:t>
      </w:r>
    </w:p>
    <w:p w:rsidR="00EC2DC2" w:rsidRDefault="00EC2DC2" w:rsidP="00EC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C2" w:rsidRDefault="00EC2DC2" w:rsidP="00EC2DC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Виконавець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</w:p>
    <w:p w:rsidR="00EC2DC2" w:rsidRDefault="00EC2DC2" w:rsidP="00EC2DC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EC2DC2" w:rsidRDefault="00EC2DC2" w:rsidP="00EC2DC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EC2DC2" w:rsidRDefault="00EC2DC2" w:rsidP="00EC2D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житлово-комунального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EC2DC2" w:rsidRDefault="00EC2DC2" w:rsidP="00EC2D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EC2DC2" w:rsidRDefault="00EC2DC2" w:rsidP="00EC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2DC2" w:rsidRDefault="00EC2DC2" w:rsidP="00EC2DC2"/>
    <w:p w:rsidR="00EC2DC2" w:rsidRDefault="00EC2DC2" w:rsidP="00EC2DC2"/>
    <w:p w:rsidR="00C3206B" w:rsidRDefault="00C3206B"/>
    <w:sectPr w:rsidR="00C3206B" w:rsidSect="00FE6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6154" w:rsidRDefault="004E6154" w:rsidP="00277E23">
      <w:pPr>
        <w:spacing w:after="0" w:line="240" w:lineRule="auto"/>
      </w:pPr>
      <w:r>
        <w:separator/>
      </w:r>
    </w:p>
  </w:endnote>
  <w:endnote w:type="continuationSeparator" w:id="0">
    <w:p w:rsidR="004E6154" w:rsidRDefault="004E6154" w:rsidP="0027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6154" w:rsidRDefault="004E6154" w:rsidP="00277E23">
      <w:pPr>
        <w:spacing w:after="0" w:line="240" w:lineRule="auto"/>
      </w:pPr>
      <w:r>
        <w:separator/>
      </w:r>
    </w:p>
  </w:footnote>
  <w:footnote w:type="continuationSeparator" w:id="0">
    <w:p w:rsidR="004E6154" w:rsidRDefault="004E6154" w:rsidP="0027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C3206B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  <w:p w:rsidR="008626F8" w:rsidRPr="00954C65" w:rsidRDefault="00887BEB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887BEB">
    <w:pPr>
      <w:pStyle w:val="a4"/>
      <w:jc w:val="center"/>
    </w:pPr>
  </w:p>
  <w:p w:rsidR="000579F2" w:rsidRDefault="00887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DC2"/>
    <w:rsid w:val="00277E23"/>
    <w:rsid w:val="0034138F"/>
    <w:rsid w:val="00414DC1"/>
    <w:rsid w:val="004E6154"/>
    <w:rsid w:val="005A6312"/>
    <w:rsid w:val="00887BEB"/>
    <w:rsid w:val="00C3206B"/>
    <w:rsid w:val="00C54616"/>
    <w:rsid w:val="00E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0A6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DC2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C2D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EC2DC2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C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C2D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5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3647</Words>
  <Characters>2080</Characters>
  <Application>Microsoft Office Word</Application>
  <DocSecurity>0</DocSecurity>
  <Lines>17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2026-06-30T14:43:00Z</cp:lastPrinted>
  <dcterms:created xsi:type="dcterms:W3CDTF">2026-06-30T11:53:00Z</dcterms:created>
  <dcterms:modified xsi:type="dcterms:W3CDTF">2026-07-02T05:41:00Z</dcterms:modified>
</cp:coreProperties>
</file>