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8E19C" w14:textId="77777777" w:rsidR="007871CC" w:rsidRDefault="007871CC" w:rsidP="007871CC">
      <w:pPr>
        <w:pStyle w:val="a3"/>
        <w:ind w:left="6663"/>
        <w:rPr>
          <w:sz w:val="28"/>
          <w:szCs w:val="28"/>
          <w:lang w:val="uk-UA"/>
        </w:rPr>
      </w:pPr>
    </w:p>
    <w:p w14:paraId="0F73F258" w14:textId="77777777" w:rsidR="007871CC" w:rsidRDefault="007871CC" w:rsidP="007871CC">
      <w:pPr>
        <w:pStyle w:val="a3"/>
        <w:ind w:left="6663"/>
        <w:rPr>
          <w:sz w:val="28"/>
          <w:szCs w:val="28"/>
          <w:lang w:val="uk-UA"/>
        </w:rPr>
      </w:pPr>
      <w:proofErr w:type="spellStart"/>
      <w:r w:rsidRPr="005B3A58">
        <w:rPr>
          <w:sz w:val="28"/>
          <w:szCs w:val="28"/>
        </w:rPr>
        <w:t>Додаток</w:t>
      </w:r>
      <w:proofErr w:type="spellEnd"/>
      <w:r>
        <w:rPr>
          <w:sz w:val="28"/>
          <w:szCs w:val="28"/>
          <w:lang w:val="uk-UA"/>
        </w:rPr>
        <w:t xml:space="preserve"> </w:t>
      </w:r>
      <w:r w:rsidRPr="00F022C4">
        <w:t>1</w:t>
      </w:r>
      <w:r w:rsidRPr="00F022C4">
        <w:br/>
      </w:r>
      <w:r w:rsidRPr="00787933">
        <w:rPr>
          <w:sz w:val="28"/>
          <w:szCs w:val="28"/>
          <w:lang w:val="uk-UA"/>
        </w:rPr>
        <w:t>до рішення виконкому</w:t>
      </w:r>
    </w:p>
    <w:p w14:paraId="6E24D72F" w14:textId="77777777" w:rsidR="007871CC" w:rsidRPr="00787933" w:rsidRDefault="007871CC" w:rsidP="007871CC">
      <w:pPr>
        <w:pStyle w:val="a3"/>
        <w:ind w:left="666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14:paraId="16600F47" w14:textId="625FABA7" w:rsidR="007871CC" w:rsidRPr="00787933" w:rsidRDefault="007E3EF1" w:rsidP="007871CC">
      <w:pPr>
        <w:pStyle w:val="a3"/>
        <w:ind w:left="666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22.01.2026 № 24</w:t>
      </w:r>
    </w:p>
    <w:p w14:paraId="7E36CB2A" w14:textId="77777777" w:rsidR="007871CC" w:rsidRPr="00AE0897" w:rsidRDefault="007871CC" w:rsidP="007871CC">
      <w:pPr>
        <w:pStyle w:val="Ch60"/>
        <w:spacing w:before="0" w:line="240" w:lineRule="auto"/>
        <w:ind w:left="8505"/>
        <w:rPr>
          <w:rFonts w:ascii="Times New Roman" w:hAnsi="Times New Roman" w:cs="Times New Roman"/>
          <w:w w:val="100"/>
          <w:sz w:val="20"/>
          <w:szCs w:val="20"/>
        </w:rPr>
      </w:pPr>
    </w:p>
    <w:p w14:paraId="171D0930" w14:textId="77777777" w:rsidR="007871CC" w:rsidRPr="00F022C4" w:rsidRDefault="007871CC" w:rsidP="007871CC">
      <w:pPr>
        <w:pStyle w:val="Ch6"/>
        <w:spacing w:before="0" w:after="0"/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</w:pPr>
      <w:r w:rsidRPr="00F022C4">
        <w:rPr>
          <w:rFonts w:ascii="Times New Roman" w:hAnsi="Times New Roman" w:cs="Times New Roman"/>
          <w:b w:val="0"/>
          <w:bCs w:val="0"/>
          <w:caps/>
          <w:w w:val="100"/>
          <w:sz w:val="24"/>
          <w:szCs w:val="24"/>
        </w:rPr>
        <w:t>Структура</w:t>
      </w:r>
      <w:r w:rsidRPr="00F022C4">
        <w:rPr>
          <w:rFonts w:ascii="Times New Roman" w:hAnsi="Times New Roman" w:cs="Times New Roman"/>
          <w:b w:val="0"/>
          <w:bCs w:val="0"/>
          <w:caps/>
          <w:w w:val="100"/>
          <w:sz w:val="24"/>
          <w:szCs w:val="24"/>
        </w:rPr>
        <w:br/>
      </w:r>
      <w:r w:rsidRPr="00F022C4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тарифів на виробництво теплової енергії для потреб бюджетних установ</w:t>
      </w:r>
    </w:p>
    <w:p w14:paraId="4FF644E3" w14:textId="77777777" w:rsidR="007871CC" w:rsidRPr="00F022C4" w:rsidRDefault="007871CC" w:rsidP="007871CC">
      <w:pPr>
        <w:pStyle w:val="Ch6"/>
        <w:spacing w:before="0" w:after="0"/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</w:pPr>
      <w:r w:rsidRPr="00F022C4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ДП «Підприємство Державної кримінально-виконавчої служби України (№131)»</w:t>
      </w:r>
    </w:p>
    <w:p w14:paraId="35BD9920" w14:textId="77777777" w:rsidR="007871CC" w:rsidRPr="00AB1332" w:rsidRDefault="007871CC" w:rsidP="007871CC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B1332">
        <w:rPr>
          <w:rFonts w:ascii="Times New Roman" w:hAnsi="Times New Roman" w:cs="Times New Roman"/>
          <w:w w:val="100"/>
          <w:sz w:val="24"/>
          <w:szCs w:val="24"/>
        </w:rPr>
        <w:t>(без податку на додану вартість)</w:t>
      </w:r>
    </w:p>
    <w:tbl>
      <w:tblPr>
        <w:tblW w:w="9922" w:type="dxa"/>
        <w:tblInd w:w="-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828"/>
        <w:gridCol w:w="850"/>
        <w:gridCol w:w="1276"/>
        <w:gridCol w:w="1559"/>
        <w:gridCol w:w="1418"/>
        <w:gridCol w:w="1416"/>
      </w:tblGrid>
      <w:tr w:rsidR="007871CC" w:rsidRPr="00891383" w14:paraId="25D94715" w14:textId="77777777" w:rsidTr="00001994">
        <w:trPr>
          <w:trHeight w:val="84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A8203D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№ </w:t>
            </w: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E9A62A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988993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Одиниці виміру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E2B0F4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Виробництво теплової енергії </w:t>
            </w: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  <w:t>з вугілля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AB77B3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Виробництво теплової енергії з </w:t>
            </w:r>
            <w:proofErr w:type="spellStart"/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напівбрикетів</w:t>
            </w:r>
            <w:proofErr w:type="spellEnd"/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торф</w:t>
            </w:r>
            <w:r w:rsidRPr="007E3EF1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val="ru-RU"/>
              </w:rPr>
              <w:t>’</w:t>
            </w:r>
            <w:proofErr w:type="spellStart"/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яних</w:t>
            </w:r>
            <w:proofErr w:type="spellEnd"/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1BFFEB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Виробництво теплової енергії з дров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635B7CF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Виробництво теплової енергії з відходів деревообробки</w:t>
            </w:r>
          </w:p>
        </w:tc>
      </w:tr>
      <w:tr w:rsidR="007871CC" w:rsidRPr="00891383" w14:paraId="0F5FB9DE" w14:textId="77777777" w:rsidTr="00001994">
        <w:trPr>
          <w:trHeight w:val="44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88C407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D4FA63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968A7F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4BFE82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6F88EF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E50C26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0FC0AE" w14:textId="77777777" w:rsidR="007871CC" w:rsidRPr="00891383" w:rsidRDefault="007871CC" w:rsidP="00001994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13</w:t>
            </w:r>
          </w:p>
        </w:tc>
      </w:tr>
      <w:tr w:rsidR="007871CC" w:rsidRPr="00891383" w14:paraId="6E13521E" w14:textId="77777777" w:rsidTr="00001994">
        <w:trPr>
          <w:trHeight w:val="3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A276D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78021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Виробнича собівартість,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B2B4F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394DD2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3564,5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6B15C8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3687,2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2F5EB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3390,1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527304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3018,6</w:t>
            </w:r>
          </w:p>
        </w:tc>
      </w:tr>
      <w:tr w:rsidR="007871CC" w:rsidRPr="00891383" w14:paraId="3479B60C" w14:textId="77777777" w:rsidTr="00001994">
        <w:trPr>
          <w:trHeight w:val="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237CA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339FD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прямі матеріальні витрати,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4979F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297A23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2263,0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3F8693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2385,5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1AAAF6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2088,5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1D9F6C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1716,9</w:t>
            </w:r>
          </w:p>
        </w:tc>
      </w:tr>
      <w:tr w:rsidR="007871CC" w:rsidRPr="00891383" w14:paraId="0500EA8E" w14:textId="77777777" w:rsidTr="00001994">
        <w:trPr>
          <w:trHeight w:val="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49AC99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1.1.1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F32EF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паливо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01F45B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0838E0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2064,5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7ABFD8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2187,0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1E8C78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1890,0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FFD0FB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1518,3</w:t>
            </w:r>
          </w:p>
        </w:tc>
      </w:tr>
      <w:tr w:rsidR="007871CC" w:rsidRPr="00891383" w14:paraId="72CE2405" w14:textId="77777777" w:rsidTr="00001994">
        <w:trPr>
          <w:trHeight w:val="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2F400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1.1.2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C75022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електроенергія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A01AA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FEC461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174,2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C08D1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174,2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F25D23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174,3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EBEC1F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174,3</w:t>
            </w:r>
          </w:p>
        </w:tc>
      </w:tr>
      <w:tr w:rsidR="007871CC" w:rsidRPr="00891383" w14:paraId="7C0AE65A" w14:textId="77777777" w:rsidTr="00001994">
        <w:trPr>
          <w:trHeight w:val="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48CDF3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1.1.3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11C01D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покупна теплова енергія*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3F466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C3BB0F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EBE54C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C86CF3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088609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7871CC" w:rsidRPr="00891383" w14:paraId="2D65C951" w14:textId="77777777" w:rsidTr="00001994">
        <w:trPr>
          <w:trHeight w:val="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3F7CA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1.1.4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5EC34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вода для технологічних потреб та водовідведення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36F58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433E63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BD3762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0265CC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24,2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08099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24,3</w:t>
            </w:r>
          </w:p>
        </w:tc>
      </w:tr>
      <w:tr w:rsidR="007871CC" w:rsidRPr="00891383" w14:paraId="0F2C58C2" w14:textId="77777777" w:rsidTr="00001994">
        <w:trPr>
          <w:trHeight w:val="6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8F6E0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1.1.5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3D008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матеріали, </w:t>
            </w: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br/>
              <w:t>запасні частини та інші матеріальні ресурси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0A8E2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3BC81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78A420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3D442E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6D74F2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7871CC" w:rsidRPr="00891383" w14:paraId="5F9E9BD2" w14:textId="77777777" w:rsidTr="00001994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5D33C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56695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прямі витрати </w:t>
            </w: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br/>
              <w:t>на оплату праці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D4E66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058B06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396,8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B35B90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396,8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CCA33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396,8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9E5139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396,8</w:t>
            </w:r>
          </w:p>
        </w:tc>
      </w:tr>
      <w:tr w:rsidR="007871CC" w:rsidRPr="00891383" w14:paraId="2337106E" w14:textId="77777777" w:rsidTr="00001994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CCB642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78DC30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інші прямі витрати,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411F3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51826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186,6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055FB2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186,6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35102C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186,5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BA400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186,6</w:t>
            </w:r>
          </w:p>
        </w:tc>
      </w:tr>
      <w:tr w:rsidR="007871CC" w:rsidRPr="00891383" w14:paraId="6FDB954A" w14:textId="77777777" w:rsidTr="00001994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E152B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1.3.1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FED7DC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відрахування </w:t>
            </w: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br/>
              <w:t>на соціальні заходи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BC01B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F5939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87,3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2BE226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87,3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8F7A90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87,3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5DA6FA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87,3</w:t>
            </w:r>
          </w:p>
        </w:tc>
      </w:tr>
      <w:tr w:rsidR="007871CC" w:rsidRPr="00891383" w14:paraId="4DF4286F" w14:textId="77777777" w:rsidTr="00001994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B3B3B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1.3.2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C304F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6136D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D41671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6D985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7ADAD1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2942CA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7871CC" w:rsidRPr="00891383" w14:paraId="6751F23B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FF721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1.3.3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78676F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інші прямі витрати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24DAE1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ED9D23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99,3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B238C8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392E2B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99,2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ACF578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99,3</w:t>
            </w:r>
          </w:p>
        </w:tc>
      </w:tr>
      <w:tr w:rsidR="007871CC" w:rsidRPr="00891383" w14:paraId="6289DF37" w14:textId="77777777" w:rsidTr="00001994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6A204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25276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загальновиробничі витрати,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25F00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E3263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718,1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3DF40E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718,3</w:t>
            </w:r>
          </w:p>
          <w:p w14:paraId="7BC8A276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0D7FE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718,3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F19911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718,3</w:t>
            </w:r>
          </w:p>
        </w:tc>
      </w:tr>
      <w:tr w:rsidR="007871CC" w:rsidRPr="00891383" w14:paraId="445FFAF2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52A1A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1.4.1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D2195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AE0773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60BB11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259,3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F5516C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259,3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415256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259,3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006643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259,3</w:t>
            </w:r>
          </w:p>
        </w:tc>
      </w:tr>
      <w:tr w:rsidR="007871CC" w:rsidRPr="00891383" w14:paraId="492BF75B" w14:textId="77777777" w:rsidTr="00001994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AF141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1.4.2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60E33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відрахування </w:t>
            </w: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br/>
              <w:t>на соціальні заходи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B8E38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5BF66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0985A6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58E0D0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57,2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B5452F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57,2</w:t>
            </w:r>
          </w:p>
        </w:tc>
      </w:tr>
      <w:tr w:rsidR="007871CC" w:rsidRPr="00891383" w14:paraId="00C038F8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D392C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1.4.3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72208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інші витрати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1469B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2E568A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BAC8BE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324,7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B40E58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324,7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972055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324,7</w:t>
            </w:r>
          </w:p>
        </w:tc>
      </w:tr>
      <w:tr w:rsidR="007871CC" w:rsidRPr="00891383" w14:paraId="031158C4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63EA2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1.4.4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DC411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77EBE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D60C33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77,1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9EDDD1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B053DF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77,1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8E6DA6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77,1</w:t>
            </w:r>
          </w:p>
        </w:tc>
      </w:tr>
      <w:tr w:rsidR="007871CC" w:rsidRPr="00891383" w14:paraId="52CDD5CF" w14:textId="77777777" w:rsidTr="00001994">
        <w:trPr>
          <w:trHeight w:val="17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71A6A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D2BBB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Адміністративні витрати,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35989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9EA3E0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359,1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01B0A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179,6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E3B0B1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359,1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FE59F4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359,1</w:t>
            </w:r>
          </w:p>
        </w:tc>
      </w:tr>
      <w:tr w:rsidR="007871CC" w:rsidRPr="00891383" w14:paraId="6DE67888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03CD1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2.1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9F6DD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06D6E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72D313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280,1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186FFF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140,1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8D5949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280,1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A72294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280,1</w:t>
            </w:r>
          </w:p>
        </w:tc>
      </w:tr>
      <w:tr w:rsidR="007871CC" w:rsidRPr="00891383" w14:paraId="63E7DDE6" w14:textId="77777777" w:rsidTr="00001994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AE17B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2.2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9110F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відрахування </w:t>
            </w: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br/>
              <w:t>на соціальні заходи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06370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63843F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D54672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FC4A12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79,0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B27965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79,0</w:t>
            </w:r>
          </w:p>
        </w:tc>
      </w:tr>
      <w:tr w:rsidR="007871CC" w:rsidRPr="00891383" w14:paraId="77E93BEC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8A1F6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A394E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51E22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41CC0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3DF66C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23760F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74FBB5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7871CC" w:rsidRPr="00891383" w14:paraId="18E9521C" w14:textId="77777777" w:rsidTr="00001994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CBF86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C5C03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Витрати на збут,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29AE2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1CA7FF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65AE9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E79F3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72,4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D4AC78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69,4</w:t>
            </w:r>
          </w:p>
        </w:tc>
      </w:tr>
      <w:tr w:rsidR="007871CC" w:rsidRPr="00891383" w14:paraId="17F88EC9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FFBFD5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3.1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6F290A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65C99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9B05B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3716CB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72575E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8E810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7871CC" w:rsidRPr="00891383" w14:paraId="62AC2EFB" w14:textId="77777777" w:rsidTr="00001994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8A7310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3.2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CEF93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відрахування </w:t>
            </w: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br/>
              <w:t>на соціальні заходи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2FAE2C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39AAAB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555668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E0D063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A7426E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7871CC" w:rsidRPr="00891383" w14:paraId="34F4072F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335CB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3.3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361B8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8B9CC" w14:textId="77777777" w:rsidR="007871CC" w:rsidRPr="00891383" w:rsidRDefault="007871CC" w:rsidP="00001994">
            <w:pPr>
              <w:pStyle w:val="a5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0C8B72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4E6111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EE9C0C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72,4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E54E2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69,4</w:t>
            </w:r>
          </w:p>
        </w:tc>
      </w:tr>
      <w:tr w:rsidR="007871CC" w:rsidRPr="00891383" w14:paraId="0B42E7AC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467D3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CFC3A5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Інші операційні витрати**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918169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1E6545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1FF6E2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4F2ED2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C3E55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7871CC" w:rsidRPr="00891383" w14:paraId="74724832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E5E85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CCE29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Фінансові витрати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DDD6D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E472F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1B5BCC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9D9ACB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4836F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7871CC" w:rsidRPr="00891383" w14:paraId="68C9EC12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48A085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2FFFD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Повна собівартість**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632F14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11E583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3998,1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9EB33F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3941,0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4F5DD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3821,6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D0C95E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3447,1</w:t>
            </w:r>
          </w:p>
        </w:tc>
      </w:tr>
      <w:tr w:rsidR="007871CC" w:rsidRPr="00891383" w14:paraId="37897D99" w14:textId="77777777" w:rsidTr="00001994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724EF9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4C7788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26469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22FF5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AA755C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653293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51F74F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7871CC" w:rsidRPr="00891383" w14:paraId="56A7EB4E" w14:textId="77777777" w:rsidTr="00001994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41FA3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E8DE1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Розрахунковий прибуток, усього**,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5A629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74604B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159,9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9ED836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157,6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D98DF2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152,9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276058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137,9</w:t>
            </w:r>
          </w:p>
        </w:tc>
      </w:tr>
      <w:tr w:rsidR="007871CC" w:rsidRPr="00891383" w14:paraId="32345CFF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AF94A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8.1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A3936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податок на прибуток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1C8B3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6D6426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A7FFF1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127706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6CFD0B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:rsidR="007871CC" w:rsidRPr="00891383" w14:paraId="0C856EF5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07FDA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8.2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5802C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дивіденди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2F7BF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C7131C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34DFE8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7E8CBE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EA171D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:rsidR="007871CC" w:rsidRPr="00891383" w14:paraId="00834002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FE620D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8.3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0494A2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резервний фонд (капітал)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C6E896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D5A540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314B2A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1D459A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03F964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:rsidR="007871CC" w:rsidRPr="00891383" w14:paraId="7954DF7A" w14:textId="77777777" w:rsidTr="00001994">
        <w:trPr>
          <w:trHeight w:val="51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B3590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8.4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2AEED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на розвиток виробництва </w:t>
            </w: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br/>
              <w:t>(виробничі інвестиції)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DA8B0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BD6C0A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E6781B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9A4754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AF18BE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:rsidR="007871CC" w:rsidRPr="00891383" w14:paraId="6BCB64D3" w14:textId="77777777" w:rsidTr="00001994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E3CD6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8.5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0BEC6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інше використання прибутку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39462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C0675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159,9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4A4D0C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color w:val="auto"/>
                <w:sz w:val="20"/>
                <w:szCs w:val="20"/>
              </w:rPr>
              <w:t>157,6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7AC5A4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color w:val="auto"/>
                <w:sz w:val="20"/>
                <w:szCs w:val="20"/>
              </w:rPr>
              <w:t>152,9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FCD6DB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color w:val="auto"/>
                <w:sz w:val="20"/>
                <w:szCs w:val="20"/>
              </w:rPr>
              <w:t>137,9</w:t>
            </w:r>
          </w:p>
        </w:tc>
      </w:tr>
      <w:tr w:rsidR="007871CC" w:rsidRPr="00891383" w14:paraId="54553656" w14:textId="77777777" w:rsidTr="00001994">
        <w:trPr>
          <w:trHeight w:val="71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E7E79D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D60B3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3BE2B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835D4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4158,0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9F191B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4098,6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92FB40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3974,5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BD82F0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3585,0</w:t>
            </w:r>
          </w:p>
        </w:tc>
      </w:tr>
      <w:tr w:rsidR="007871CC" w:rsidRPr="00891383" w14:paraId="34121FF8" w14:textId="77777777" w:rsidTr="00001994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528A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550C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Тарифи на виробництво теплової енергії,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69D4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грн</w:t>
            </w:r>
            <w:proofErr w:type="spellEnd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/</w:t>
            </w: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04B3E5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4620,00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7635C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4554,0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F9E81C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4416,00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4A6BB1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3983,00</w:t>
            </w:r>
          </w:p>
        </w:tc>
      </w:tr>
      <w:tr w:rsidR="007871CC" w:rsidRPr="00891383" w14:paraId="4EA5BE5F" w14:textId="77777777" w:rsidTr="00001994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4F8D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10.1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A19F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паливна складова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42F3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грн</w:t>
            </w:r>
            <w:proofErr w:type="spellEnd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/</w:t>
            </w: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C35D9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2293,92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EA2054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2430,19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E71262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2100,00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B8E13E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1907,59</w:t>
            </w:r>
          </w:p>
        </w:tc>
      </w:tr>
      <w:tr w:rsidR="007871CC" w:rsidRPr="00891383" w14:paraId="0561C455" w14:textId="77777777" w:rsidTr="00001994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1ADA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10.2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FCF4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решта витрат, крім паливної складової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FBBA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грн</w:t>
            </w:r>
            <w:proofErr w:type="spellEnd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/</w:t>
            </w: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24D54E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2326,08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17D6CC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2123,81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981232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2316,00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FEE9F3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2075,41</w:t>
            </w:r>
          </w:p>
        </w:tc>
      </w:tr>
      <w:tr w:rsidR="007871CC" w:rsidRPr="00891383" w14:paraId="6096B14C" w14:textId="77777777" w:rsidTr="00001994">
        <w:trPr>
          <w:trHeight w:val="5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59513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4A31D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Реалізація теплової енергії власним споживачам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265A1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51A004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747AB6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94A05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900,00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D7E5C5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900,0</w:t>
            </w:r>
          </w:p>
        </w:tc>
      </w:tr>
      <w:tr w:rsidR="007871CC" w:rsidRPr="00891383" w14:paraId="384FD0F8" w14:textId="77777777" w:rsidTr="00001994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C9EAF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04C88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Обсяг покупної </w:t>
            </w: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br/>
              <w:t>теплової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4D6A5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2B5E9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D8C13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792648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BE870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7871CC" w:rsidRPr="00891383" w14:paraId="3743D7C7" w14:textId="77777777" w:rsidTr="00001994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8C5D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B68F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Ціна покупної </w:t>
            </w: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br/>
              <w:t>теплової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5F92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грн</w:t>
            </w:r>
            <w:proofErr w:type="spellEnd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/</w:t>
            </w: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F432CA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4D458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7207B6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9EDAFD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7871CC" w:rsidRPr="00891383" w14:paraId="25BB430B" w14:textId="77777777" w:rsidTr="00001994">
        <w:trPr>
          <w:trHeight w:val="6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9CC27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9CC5C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Відпуск теплової енергії з колекторів власних котелень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1B73E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5FACD9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76ED2E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75CA37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900,00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DB64EA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900,0</w:t>
            </w:r>
          </w:p>
        </w:tc>
      </w:tr>
      <w:tr w:rsidR="007871CC" w:rsidRPr="00891383" w14:paraId="1A9A8786" w14:textId="77777777" w:rsidTr="00001994">
        <w:trPr>
          <w:trHeight w:val="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D544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15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4421" w14:textId="77777777" w:rsidR="007871CC" w:rsidRPr="00891383" w:rsidRDefault="007871CC" w:rsidP="00001994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Собівартість виробництва теплової енергії власними котельнями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8932" w14:textId="77777777" w:rsidR="007871CC" w:rsidRPr="00891383" w:rsidRDefault="007871CC" w:rsidP="00001994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грн</w:t>
            </w:r>
            <w:proofErr w:type="spellEnd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/</w:t>
            </w:r>
            <w:proofErr w:type="spellStart"/>
            <w:r w:rsidRPr="00891383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4B0985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4442,31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B922A8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4378,85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738415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4246,15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9F1FF9" w14:textId="77777777" w:rsidR="007871CC" w:rsidRPr="00891383" w:rsidRDefault="007871CC" w:rsidP="000019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91383">
              <w:rPr>
                <w:color w:val="auto"/>
                <w:sz w:val="20"/>
                <w:szCs w:val="20"/>
                <w:lang w:val="uk-UA"/>
              </w:rPr>
              <w:t>3829,81</w:t>
            </w:r>
          </w:p>
        </w:tc>
      </w:tr>
    </w:tbl>
    <w:p w14:paraId="354DE105" w14:textId="77777777" w:rsidR="007871CC" w:rsidRDefault="007871CC" w:rsidP="007871CC">
      <w:pPr>
        <w:pStyle w:val="a3"/>
        <w:ind w:left="-284"/>
        <w:jc w:val="center"/>
        <w:rPr>
          <w:sz w:val="28"/>
          <w:szCs w:val="28"/>
          <w:lang w:val="uk-UA"/>
        </w:rPr>
      </w:pPr>
    </w:p>
    <w:p w14:paraId="07BE3F48" w14:textId="77777777" w:rsidR="007871CC" w:rsidRDefault="007871CC" w:rsidP="007871CC">
      <w:pPr>
        <w:pStyle w:val="a3"/>
        <w:ind w:left="-284"/>
        <w:jc w:val="center"/>
        <w:rPr>
          <w:sz w:val="28"/>
          <w:szCs w:val="28"/>
          <w:lang w:val="uk-UA"/>
        </w:rPr>
      </w:pPr>
    </w:p>
    <w:p w14:paraId="2A5681D4" w14:textId="77777777" w:rsidR="007871CC" w:rsidRDefault="007871CC" w:rsidP="007871CC">
      <w:pPr>
        <w:pStyle w:val="a3"/>
        <w:ind w:left="-284"/>
        <w:jc w:val="both"/>
        <w:rPr>
          <w:sz w:val="28"/>
          <w:szCs w:val="28"/>
          <w:lang w:val="uk-UA"/>
        </w:rPr>
      </w:pPr>
      <w:r w:rsidRPr="00787933">
        <w:rPr>
          <w:sz w:val="28"/>
          <w:szCs w:val="28"/>
          <w:lang w:val="uk-UA"/>
        </w:rPr>
        <w:t>Керуючий справами викон</w:t>
      </w:r>
      <w:r>
        <w:rPr>
          <w:sz w:val="28"/>
          <w:szCs w:val="28"/>
          <w:lang w:val="uk-UA"/>
        </w:rPr>
        <w:t xml:space="preserve">авчого </w:t>
      </w:r>
    </w:p>
    <w:p w14:paraId="288E650E" w14:textId="35ACE17F" w:rsidR="007871CC" w:rsidRDefault="007871CC" w:rsidP="007871CC">
      <w:pPr>
        <w:pStyle w:val="a3"/>
        <w:ind w:left="-284"/>
        <w:jc w:val="both"/>
        <w:rPr>
          <w:sz w:val="28"/>
          <w:szCs w:val="28"/>
          <w:lang w:val="uk-UA"/>
        </w:rPr>
        <w:sectPr w:rsidR="007871CC" w:rsidSect="00BE2E31">
          <w:pgSz w:w="11906" w:h="16838"/>
          <w:pgMar w:top="28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787933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787933">
        <w:rPr>
          <w:sz w:val="28"/>
          <w:szCs w:val="28"/>
          <w:lang w:val="uk-UA"/>
        </w:rPr>
        <w:t xml:space="preserve">у </w:t>
      </w:r>
      <w:r w:rsidRPr="00787933"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 xml:space="preserve">      </w:t>
      </w:r>
      <w:r w:rsidRPr="00787933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                </w:t>
      </w:r>
      <w:r w:rsidRPr="00787933">
        <w:rPr>
          <w:sz w:val="28"/>
          <w:szCs w:val="28"/>
          <w:lang w:val="uk-UA"/>
        </w:rPr>
        <w:t xml:space="preserve">     Марія  </w:t>
      </w:r>
      <w:r>
        <w:rPr>
          <w:sz w:val="28"/>
          <w:szCs w:val="28"/>
          <w:lang w:val="uk-UA"/>
        </w:rPr>
        <w:t>ЯКИМЧУК</w:t>
      </w:r>
    </w:p>
    <w:p w14:paraId="79C790E4" w14:textId="77777777" w:rsidR="007871CC" w:rsidRDefault="007871CC" w:rsidP="007871CC">
      <w:pPr>
        <w:pStyle w:val="a3"/>
        <w:ind w:left="6663"/>
        <w:jc w:val="both"/>
        <w:rPr>
          <w:sz w:val="28"/>
          <w:szCs w:val="28"/>
          <w:lang w:val="uk-UA"/>
        </w:rPr>
      </w:pPr>
    </w:p>
    <w:p w14:paraId="5C902ABA" w14:textId="77777777" w:rsidR="007871CC" w:rsidRDefault="007871CC" w:rsidP="007871CC">
      <w:pPr>
        <w:pStyle w:val="a3"/>
        <w:ind w:left="6663"/>
        <w:rPr>
          <w:sz w:val="28"/>
          <w:szCs w:val="28"/>
          <w:lang w:val="uk-UA"/>
        </w:rPr>
      </w:pPr>
      <w:proofErr w:type="spellStart"/>
      <w:r w:rsidRPr="005B3A58">
        <w:rPr>
          <w:sz w:val="28"/>
          <w:szCs w:val="28"/>
        </w:rPr>
        <w:t>Додаток</w:t>
      </w:r>
      <w:proofErr w:type="spellEnd"/>
      <w:r>
        <w:rPr>
          <w:sz w:val="28"/>
          <w:szCs w:val="28"/>
          <w:lang w:val="uk-UA"/>
        </w:rPr>
        <w:t xml:space="preserve"> 2</w:t>
      </w:r>
      <w:r w:rsidRPr="00F022C4">
        <w:br/>
      </w:r>
      <w:r w:rsidRPr="00787933">
        <w:rPr>
          <w:sz w:val="28"/>
          <w:szCs w:val="28"/>
          <w:lang w:val="uk-UA"/>
        </w:rPr>
        <w:t>до рішення виконкому</w:t>
      </w:r>
    </w:p>
    <w:p w14:paraId="21C403CE" w14:textId="77777777" w:rsidR="007871CC" w:rsidRPr="00787933" w:rsidRDefault="007871CC" w:rsidP="007871CC">
      <w:pPr>
        <w:pStyle w:val="a3"/>
        <w:ind w:left="666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14:paraId="1A870D45" w14:textId="77777777" w:rsidR="007E3EF1" w:rsidRPr="00787933" w:rsidRDefault="007E3EF1" w:rsidP="007E3EF1">
      <w:pPr>
        <w:pStyle w:val="a3"/>
        <w:ind w:left="666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22.01.2026 № 24</w:t>
      </w:r>
    </w:p>
    <w:p w14:paraId="6876CB11" w14:textId="77777777" w:rsidR="007871CC" w:rsidRPr="00787933" w:rsidRDefault="007871CC" w:rsidP="007871CC">
      <w:pPr>
        <w:pStyle w:val="a3"/>
        <w:ind w:left="6663"/>
        <w:rPr>
          <w:sz w:val="28"/>
          <w:szCs w:val="28"/>
          <w:lang w:val="uk-UA"/>
        </w:rPr>
      </w:pPr>
    </w:p>
    <w:p w14:paraId="30594370" w14:textId="77777777" w:rsidR="007871CC" w:rsidRPr="007B1BA5" w:rsidRDefault="007871CC" w:rsidP="00787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7B1BA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СТРУКТУРА</w:t>
      </w:r>
      <w:r w:rsidRPr="007B1BA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тарифів на теплову енергі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ю</w:t>
      </w:r>
      <w:r w:rsidRPr="007B1BA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для потреб бюджетних установ</w:t>
      </w:r>
    </w:p>
    <w:p w14:paraId="6B7CE79E" w14:textId="77777777" w:rsidR="007871CC" w:rsidRPr="007B1BA5" w:rsidRDefault="007871CC" w:rsidP="007871CC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7B1BA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ДП «Підприємство Державної кримінально-виконавчої служби України (№131)»</w:t>
      </w:r>
    </w:p>
    <w:p w14:paraId="31CE80A0" w14:textId="77777777" w:rsidR="007871CC" w:rsidRPr="007D74E8" w:rsidRDefault="007871CC" w:rsidP="007871CC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254"/>
      <w:bookmarkEnd w:id="0"/>
      <w:r w:rsidRPr="007D74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(без податку на додану вартість)</w:t>
      </w: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3062"/>
        <w:gridCol w:w="942"/>
        <w:gridCol w:w="1184"/>
        <w:gridCol w:w="1276"/>
        <w:gridCol w:w="1276"/>
        <w:gridCol w:w="1417"/>
      </w:tblGrid>
      <w:tr w:rsidR="007871CC" w:rsidRPr="00891383" w14:paraId="22D5F244" w14:textId="77777777" w:rsidTr="00001994">
        <w:trPr>
          <w:trHeight w:val="450"/>
        </w:trPr>
        <w:tc>
          <w:tcPr>
            <w:tcW w:w="4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94713" w14:textId="77777777" w:rsidR="007871CC" w:rsidRPr="00891383" w:rsidRDefault="007871CC" w:rsidP="00001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255"/>
            <w:bookmarkEnd w:id="1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3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892A5" w14:textId="77777777" w:rsidR="007871CC" w:rsidRPr="00891383" w:rsidRDefault="007871CC" w:rsidP="00001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EAF9E" w14:textId="77777777" w:rsidR="007871CC" w:rsidRPr="00891383" w:rsidRDefault="007871CC" w:rsidP="00001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Одиниці виміру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3F49F" w14:textId="77777777" w:rsidR="007871CC" w:rsidRPr="00891383" w:rsidRDefault="007871CC" w:rsidP="00001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</w:t>
            </w:r>
            <w:r w:rsidRPr="00891383">
              <w:rPr>
                <w:rFonts w:ascii="Times New Roman" w:hAnsi="Times New Roman" w:cs="Times New Roman"/>
                <w:sz w:val="20"/>
                <w:szCs w:val="20"/>
              </w:rPr>
              <w:br/>
              <w:t>з вугілля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0B2C68C2" w14:textId="77777777" w:rsidR="007871CC" w:rsidRPr="00891383" w:rsidRDefault="007871CC" w:rsidP="00001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з </w:t>
            </w:r>
            <w:proofErr w:type="spellStart"/>
            <w:r w:rsidRPr="00891383">
              <w:rPr>
                <w:rFonts w:ascii="Times New Roman" w:hAnsi="Times New Roman" w:cs="Times New Roman"/>
                <w:sz w:val="20"/>
                <w:szCs w:val="20"/>
              </w:rPr>
              <w:t>напівбрикетів</w:t>
            </w:r>
            <w:proofErr w:type="spellEnd"/>
            <w:r w:rsidRPr="00891383">
              <w:rPr>
                <w:rFonts w:ascii="Times New Roman" w:hAnsi="Times New Roman" w:cs="Times New Roman"/>
                <w:sz w:val="20"/>
                <w:szCs w:val="20"/>
              </w:rPr>
              <w:t xml:space="preserve"> торф</w:t>
            </w:r>
            <w:r w:rsidRPr="007E3E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proofErr w:type="spellStart"/>
            <w:r w:rsidRPr="00891383">
              <w:rPr>
                <w:rFonts w:ascii="Times New Roman" w:hAnsi="Times New Roman" w:cs="Times New Roman"/>
                <w:sz w:val="20"/>
                <w:szCs w:val="20"/>
              </w:rPr>
              <w:t>яних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1BB8AA8" w14:textId="77777777" w:rsidR="007871CC" w:rsidRPr="00891383" w:rsidRDefault="007871CC" w:rsidP="00001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з дров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2C32101" w14:textId="77777777" w:rsidR="007871CC" w:rsidRPr="00891383" w:rsidRDefault="007871CC" w:rsidP="00001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з відходів деревообробки</w:t>
            </w:r>
          </w:p>
        </w:tc>
      </w:tr>
      <w:tr w:rsidR="007871CC" w:rsidRPr="00891383" w14:paraId="591A9C25" w14:textId="77777777" w:rsidTr="00001994">
        <w:trPr>
          <w:trHeight w:val="687"/>
        </w:trPr>
        <w:tc>
          <w:tcPr>
            <w:tcW w:w="4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BD873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B5AAB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21002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D1E48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66F65E1" w14:textId="77777777" w:rsidR="007871CC" w:rsidRPr="00891383" w:rsidRDefault="007871CC" w:rsidP="00001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AA44BA6" w14:textId="77777777" w:rsidR="007871CC" w:rsidRPr="00891383" w:rsidRDefault="007871CC" w:rsidP="00001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4BF6E0CB" w14:textId="77777777" w:rsidR="007871CC" w:rsidRPr="00891383" w:rsidRDefault="007871CC" w:rsidP="000019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871CC" w:rsidRPr="00891383" w14:paraId="7956A023" w14:textId="77777777" w:rsidTr="00001994">
        <w:trPr>
          <w:trHeight w:val="106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50D75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22F6D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22E0E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DB789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6E48D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AD0A4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2C7C5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</w:tr>
      <w:tr w:rsidR="007871CC" w:rsidRPr="00891383" w14:paraId="2825C5E3" w14:textId="77777777" w:rsidTr="00001994">
        <w:trPr>
          <w:trHeight w:val="477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A5B2D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87596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Тариф на виробництво теплової енергії,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3C3B8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86DF2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4620,00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E9961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F0E7C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4416,00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B6244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3983,00</w:t>
            </w:r>
          </w:p>
        </w:tc>
      </w:tr>
      <w:tr w:rsidR="007871CC" w:rsidRPr="00891383" w14:paraId="1F1CAD1D" w14:textId="77777777" w:rsidTr="00001994">
        <w:trPr>
          <w:trHeight w:val="37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56F01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05586" w14:textId="77777777" w:rsidR="007871CC" w:rsidRPr="00891383" w:rsidRDefault="007871CC" w:rsidP="000019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планована собівартість виробництва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DDF8E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6174F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4442,31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931E7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4378,85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3C97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4246,15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D463F" w14:textId="77777777" w:rsidR="007871CC" w:rsidRPr="00891383" w:rsidRDefault="007871CC" w:rsidP="000019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3829,81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7871CC" w:rsidRPr="00891383" w14:paraId="27A928A1" w14:textId="77777777" w:rsidTr="00001994">
        <w:trPr>
          <w:trHeight w:val="263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FD4A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6CBDD" w14:textId="77777777" w:rsidR="007871CC" w:rsidRPr="00891383" w:rsidRDefault="007871CC" w:rsidP="000019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797CE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78E5A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0EB4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9DA8B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1E773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871CC" w:rsidRPr="00891383" w14:paraId="6D9E7CC1" w14:textId="77777777" w:rsidTr="00001994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87A16" w14:textId="77777777" w:rsidR="007871CC" w:rsidRPr="00891383" w:rsidRDefault="007871CC" w:rsidP="000019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0706A" w14:textId="77777777" w:rsidR="007871CC" w:rsidRPr="00891383" w:rsidRDefault="007871CC" w:rsidP="000019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564DA" w14:textId="77777777" w:rsidR="007871CC" w:rsidRPr="00891383" w:rsidRDefault="007871CC" w:rsidP="000019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AF0F1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177,69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9F6B0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175,15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98D10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169,85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57175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153,19</w:t>
            </w:r>
          </w:p>
        </w:tc>
      </w:tr>
      <w:tr w:rsidR="007871CC" w:rsidRPr="00891383" w14:paraId="4CC8157C" w14:textId="77777777" w:rsidTr="00001994">
        <w:trPr>
          <w:trHeight w:val="346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4DDA3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7BB36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Тариф на транспортування теплової енергії,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5F057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21EC2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2DA8E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770DF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FB72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</w:tr>
      <w:tr w:rsidR="007871CC" w:rsidRPr="00891383" w14:paraId="52909CF5" w14:textId="77777777" w:rsidTr="00001994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246B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AE5B3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F326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EBA97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91F20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BFA87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6AFBD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</w:tr>
      <w:tr w:rsidR="007871CC" w:rsidRPr="00891383" w14:paraId="37760388" w14:textId="77777777" w:rsidTr="00001994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23ECB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FB8C7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08B9F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95118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8C2C9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57449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AD123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7871CC" w:rsidRPr="00891383" w14:paraId="30F6D29F" w14:textId="77777777" w:rsidTr="00001994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24DC0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D9451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D1E7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442A9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E52FF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2C5F3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0AF6D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7871CC" w:rsidRPr="00891383" w14:paraId="731D9669" w14:textId="77777777" w:rsidTr="00001994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AF881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C1F11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Тариф на постачання теплової енергії,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09D7A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6240C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181DB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F6974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D6F23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7871CC" w:rsidRPr="00891383" w14:paraId="725F25AA" w14:textId="77777777" w:rsidTr="00001994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02E5C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4EC5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планована собівартість постачання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DC31E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330C9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37587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05BBD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3521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7871CC" w:rsidRPr="00891383" w14:paraId="222C1E32" w14:textId="77777777" w:rsidTr="00001994">
        <w:trPr>
          <w:trHeight w:val="28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4D7DA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9B204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F2BE8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41EB2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9470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D7D9B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872E3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</w:tr>
      <w:tr w:rsidR="007871CC" w:rsidRPr="00891383" w14:paraId="6213931A" w14:textId="77777777" w:rsidTr="00001994">
        <w:trPr>
          <w:trHeight w:val="348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F32B1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7190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9832C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9EB00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94BCD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DA110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88F06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7871CC" w:rsidRPr="00891383" w14:paraId="0C6D8C17" w14:textId="77777777" w:rsidTr="00001994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F2696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80FAD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Тариф на теплову енергію,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E28C1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E43D6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4620,00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D4CC6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70E36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4416,00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915FD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3983,00</w:t>
            </w:r>
          </w:p>
        </w:tc>
      </w:tr>
      <w:tr w:rsidR="007871CC" w:rsidRPr="00891383" w14:paraId="4FBD3C8D" w14:textId="77777777" w:rsidTr="00001994">
        <w:trPr>
          <w:trHeight w:val="618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40786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19038" w14:textId="77777777" w:rsidR="007871CC" w:rsidRPr="00891383" w:rsidRDefault="007871CC" w:rsidP="00001994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планована собівартість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6ADCD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67C3F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4442,31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95081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4378,85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259F9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4246,15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2A1FD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3829,81</w:t>
            </w:r>
          </w:p>
        </w:tc>
      </w:tr>
      <w:tr w:rsidR="007871CC" w:rsidRPr="00891383" w14:paraId="3120387F" w14:textId="77777777" w:rsidTr="00001994">
        <w:trPr>
          <w:trHeight w:val="327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8DEAA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2F9C0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3F3FE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44EC8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F43FF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5258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3E977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871CC" w:rsidRPr="00891383" w14:paraId="7EDA9347" w14:textId="77777777" w:rsidTr="00001994">
        <w:trPr>
          <w:trHeight w:val="2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37CE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AF11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1FD6F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4787E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177,69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F6CA4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175,15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79496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169,85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C237E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153,19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7871CC" w:rsidRPr="00891383" w14:paraId="26121E18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10A66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8AB6C" w14:textId="77777777" w:rsidR="007871CC" w:rsidRPr="00891383" w:rsidRDefault="007871CC" w:rsidP="00001994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Річні плановані доходи від виробництва, транспортування, постачання теплової енергії, усього,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502D5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A92DA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4158,0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07722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4098,6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2733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3974,5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78CD2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3585,0</w:t>
            </w:r>
          </w:p>
        </w:tc>
      </w:tr>
      <w:tr w:rsidR="007871CC" w:rsidRPr="00891383" w14:paraId="61368671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95557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B9D30" w14:textId="77777777" w:rsidR="007871CC" w:rsidRPr="00891383" w:rsidRDefault="007871CC" w:rsidP="00001994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9DEDB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735AC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3998,1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2F794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3941,0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0B86B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3821,6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F9792" w14:textId="77777777" w:rsidR="007871CC" w:rsidRPr="00891383" w:rsidRDefault="007871CC" w:rsidP="00001994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3447,1</w:t>
            </w:r>
          </w:p>
        </w:tc>
      </w:tr>
      <w:tr w:rsidR="007871CC" w:rsidRPr="00891383" w14:paraId="6C8EA350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0850E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D220E" w14:textId="77777777" w:rsidR="007871CC" w:rsidRPr="00891383" w:rsidRDefault="007871CC" w:rsidP="000019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06739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4E486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FDB52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DAF2E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6621C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871CC" w:rsidRPr="00891383" w14:paraId="2CF7E3E6" w14:textId="77777777" w:rsidTr="00001994">
        <w:trPr>
          <w:trHeight w:val="907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C176B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B3851" w14:textId="77777777" w:rsidR="007871CC" w:rsidRPr="00891383" w:rsidRDefault="007871CC" w:rsidP="000019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C4A19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396A6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7118F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157,6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957B8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152,9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6ED3C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137,9</w:t>
            </w:r>
          </w:p>
        </w:tc>
      </w:tr>
      <w:tr w:rsidR="007871CC" w:rsidRPr="00891383" w14:paraId="20FFE92E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EC4DF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38271" w14:textId="77777777" w:rsidR="007871CC" w:rsidRPr="00891383" w:rsidRDefault="007871CC" w:rsidP="000019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Річні плановані доходи від виробництва, транспортування, постачання теплової енергії без транспортування мережами ліцензіата теплової енергії інших власників, усього,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00451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2540B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4158,0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01CF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4098,6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55DE8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3974,5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062ED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3585,0</w:t>
            </w:r>
          </w:p>
        </w:tc>
      </w:tr>
      <w:tr w:rsidR="007871CC" w:rsidRPr="00891383" w14:paraId="2B2B5C31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13D57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AEBDB" w14:textId="77777777" w:rsidR="007871CC" w:rsidRPr="00891383" w:rsidRDefault="007871CC" w:rsidP="000019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6DB59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98DF1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3998,1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41A0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3941,0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D6042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3821,6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2823E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3447,1</w:t>
            </w:r>
          </w:p>
        </w:tc>
      </w:tr>
      <w:tr w:rsidR="007871CC" w:rsidRPr="00891383" w14:paraId="015F6426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C8B35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54E10" w14:textId="77777777" w:rsidR="007871CC" w:rsidRPr="00891383" w:rsidRDefault="007871CC" w:rsidP="000019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0A589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B5DFF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1E8B0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874BD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35777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7871CC" w:rsidRPr="00891383" w14:paraId="031FE814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1B935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AF0F5" w14:textId="77777777" w:rsidR="007871CC" w:rsidRPr="00891383" w:rsidRDefault="007871CC" w:rsidP="000019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ACFFB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99605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CFC61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157,6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B08C7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152,9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C9794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137,9</w:t>
            </w:r>
          </w:p>
        </w:tc>
      </w:tr>
      <w:tr w:rsidR="007871CC" w:rsidRPr="00891383" w14:paraId="66B41654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6FC89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31998" w14:textId="77777777" w:rsidR="007871CC" w:rsidRPr="00891383" w:rsidRDefault="007871CC" w:rsidP="000019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корисний відпуск з мереж ліцензіата теплової енергії власним споживачам та теплової енергії інших власників,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9B682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B6E59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900,0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50CFE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900,0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0631C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70628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900,0</w:t>
            </w:r>
          </w:p>
        </w:tc>
      </w:tr>
      <w:tr w:rsidR="007871CC" w:rsidRPr="00891383" w14:paraId="67F5211B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980A4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8CB2D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корисний відпуск теплової енергії власним споживачам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74EA4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0ECDA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B4A06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3B86C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6E4D2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</w:p>
        </w:tc>
      </w:tr>
      <w:tr w:rsidR="007871CC" w:rsidRPr="00891383" w14:paraId="07923278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3FA53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7231C" w14:textId="77777777" w:rsidR="007871CC" w:rsidRPr="00891383" w:rsidRDefault="007871CC" w:rsidP="0000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корисний відпуск теплової енергії інших власників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AC4A8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758EA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AFAD2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5471E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63B6A" w14:textId="77777777" w:rsidR="007871CC" w:rsidRPr="00891383" w:rsidRDefault="007871CC" w:rsidP="0000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7871CC" w:rsidRPr="00891383" w14:paraId="68F56630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6DAB9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1965E" w14:textId="77777777" w:rsidR="007871CC" w:rsidRPr="00891383" w:rsidRDefault="007871CC" w:rsidP="000019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Рівні рентабельності тарифів: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25F9A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A6D6B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44683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1E29C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F5E66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7871CC" w:rsidRPr="00891383" w14:paraId="2E4ECF65" w14:textId="77777777" w:rsidTr="00001994">
        <w:trPr>
          <w:trHeight w:val="52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E384C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294ED" w14:textId="77777777" w:rsidR="007871CC" w:rsidRPr="00891383" w:rsidRDefault="007871CC" w:rsidP="00001994">
            <w:pPr>
              <w:spacing w:before="120" w:after="12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виробництво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80F5A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1E5EF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ECD6D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BB301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EF01F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</w:t>
            </w:r>
          </w:p>
        </w:tc>
      </w:tr>
      <w:tr w:rsidR="007871CC" w:rsidRPr="00891383" w14:paraId="11D5107D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73288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A40E8" w14:textId="77777777" w:rsidR="007871CC" w:rsidRPr="00891383" w:rsidRDefault="007871CC" w:rsidP="00001994">
            <w:pPr>
              <w:spacing w:before="120" w:after="12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транспортування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8D249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7F15E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37B7E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54A2C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B32B4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7871CC" w:rsidRPr="00891383" w14:paraId="7E6D8091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650DF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93D19" w14:textId="77777777" w:rsidR="007871CC" w:rsidRPr="00891383" w:rsidRDefault="007871CC" w:rsidP="00001994">
            <w:pPr>
              <w:spacing w:before="120" w:after="12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постачання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9C9DD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1FEB2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4E396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B9AB5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AC17B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7871CC" w:rsidRPr="00891383" w14:paraId="1A2B7ADF" w14:textId="77777777" w:rsidTr="00001994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A48AA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8.4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283B1" w14:textId="77777777" w:rsidR="007871CC" w:rsidRPr="00891383" w:rsidRDefault="007871CC" w:rsidP="00001994">
            <w:pPr>
              <w:spacing w:before="120" w:after="12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теплову енергію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2E049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33932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6037C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0A177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EF78B" w14:textId="77777777" w:rsidR="007871CC" w:rsidRPr="00891383" w:rsidRDefault="007871CC" w:rsidP="000019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8913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</w:tbl>
    <w:p w14:paraId="11157BA8" w14:textId="77777777" w:rsidR="007871CC" w:rsidRDefault="007871CC" w:rsidP="007871CC">
      <w:pPr>
        <w:pStyle w:val="a3"/>
        <w:ind w:left="6663"/>
        <w:jc w:val="both"/>
        <w:rPr>
          <w:sz w:val="28"/>
          <w:szCs w:val="28"/>
          <w:lang w:val="uk-UA"/>
        </w:rPr>
      </w:pPr>
    </w:p>
    <w:p w14:paraId="003589D1" w14:textId="77777777" w:rsidR="007871CC" w:rsidRDefault="007871CC" w:rsidP="007871CC">
      <w:pPr>
        <w:pStyle w:val="a3"/>
        <w:ind w:left="6663"/>
        <w:jc w:val="both"/>
        <w:rPr>
          <w:sz w:val="28"/>
          <w:szCs w:val="28"/>
          <w:lang w:val="uk-UA"/>
        </w:rPr>
      </w:pPr>
    </w:p>
    <w:p w14:paraId="7E5A9639" w14:textId="77777777" w:rsidR="007871CC" w:rsidRDefault="007871CC" w:rsidP="007871CC">
      <w:pPr>
        <w:pStyle w:val="a3"/>
        <w:ind w:left="-284"/>
        <w:jc w:val="both"/>
        <w:rPr>
          <w:sz w:val="28"/>
          <w:szCs w:val="28"/>
          <w:lang w:val="uk-UA"/>
        </w:rPr>
      </w:pPr>
      <w:r w:rsidRPr="00787933">
        <w:rPr>
          <w:sz w:val="28"/>
          <w:szCs w:val="28"/>
          <w:lang w:val="uk-UA"/>
        </w:rPr>
        <w:t>Керуючий справами викон</w:t>
      </w:r>
      <w:r>
        <w:rPr>
          <w:sz w:val="28"/>
          <w:szCs w:val="28"/>
          <w:lang w:val="uk-UA"/>
        </w:rPr>
        <w:t xml:space="preserve">авчого </w:t>
      </w:r>
    </w:p>
    <w:p w14:paraId="7441F68D" w14:textId="77777777" w:rsidR="007871CC" w:rsidRDefault="007871CC" w:rsidP="007871CC">
      <w:pPr>
        <w:pStyle w:val="a3"/>
        <w:ind w:left="-284"/>
        <w:jc w:val="both"/>
        <w:rPr>
          <w:sz w:val="28"/>
          <w:szCs w:val="28"/>
          <w:lang w:val="uk-UA"/>
        </w:rPr>
        <w:sectPr w:rsidR="007871CC" w:rsidSect="00BE2E31">
          <w:pgSz w:w="11906" w:h="16838"/>
          <w:pgMar w:top="28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787933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787933">
        <w:rPr>
          <w:sz w:val="28"/>
          <w:szCs w:val="28"/>
          <w:lang w:val="uk-UA"/>
        </w:rPr>
        <w:t xml:space="preserve">у </w:t>
      </w:r>
      <w:r w:rsidRPr="00787933"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 xml:space="preserve">      </w:t>
      </w:r>
      <w:r w:rsidRPr="00787933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                </w:t>
      </w:r>
      <w:r w:rsidRPr="00787933">
        <w:rPr>
          <w:sz w:val="28"/>
          <w:szCs w:val="28"/>
          <w:lang w:val="uk-UA"/>
        </w:rPr>
        <w:t xml:space="preserve">     Марія  </w:t>
      </w:r>
      <w:r>
        <w:rPr>
          <w:sz w:val="28"/>
          <w:szCs w:val="28"/>
          <w:lang w:val="uk-UA"/>
        </w:rPr>
        <w:t>ЯКИМЧУК</w:t>
      </w:r>
    </w:p>
    <w:p w14:paraId="2724D67A" w14:textId="77777777" w:rsidR="007871CC" w:rsidRPr="00787933" w:rsidRDefault="007871CC" w:rsidP="007871CC">
      <w:pPr>
        <w:pStyle w:val="a3"/>
        <w:ind w:left="6663"/>
        <w:jc w:val="both"/>
        <w:rPr>
          <w:sz w:val="28"/>
          <w:szCs w:val="28"/>
          <w:lang w:val="uk-UA"/>
        </w:rPr>
      </w:pPr>
      <w:r w:rsidRPr="00787933">
        <w:rPr>
          <w:sz w:val="28"/>
          <w:szCs w:val="28"/>
          <w:lang w:val="uk-UA"/>
        </w:rPr>
        <w:lastRenderedPageBreak/>
        <w:t xml:space="preserve">Додаток </w:t>
      </w:r>
      <w:r>
        <w:rPr>
          <w:sz w:val="28"/>
          <w:szCs w:val="28"/>
          <w:lang w:val="uk-UA"/>
        </w:rPr>
        <w:t>3</w:t>
      </w:r>
    </w:p>
    <w:p w14:paraId="4B44C722" w14:textId="77777777" w:rsidR="007871CC" w:rsidRDefault="007871CC" w:rsidP="007871CC">
      <w:pPr>
        <w:pStyle w:val="a3"/>
        <w:ind w:left="6663"/>
        <w:jc w:val="both"/>
        <w:rPr>
          <w:sz w:val="28"/>
          <w:szCs w:val="28"/>
          <w:lang w:val="uk-UA"/>
        </w:rPr>
      </w:pPr>
      <w:r w:rsidRPr="00787933">
        <w:rPr>
          <w:sz w:val="28"/>
          <w:szCs w:val="28"/>
          <w:lang w:val="uk-UA"/>
        </w:rPr>
        <w:t>до рішення виконкому</w:t>
      </w:r>
    </w:p>
    <w:p w14:paraId="289841C3" w14:textId="77777777" w:rsidR="007871CC" w:rsidRPr="00787933" w:rsidRDefault="007871CC" w:rsidP="007871CC">
      <w:pPr>
        <w:pStyle w:val="a3"/>
        <w:ind w:left="666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14:paraId="4A14E1D0" w14:textId="77777777" w:rsidR="007E3EF1" w:rsidRPr="00787933" w:rsidRDefault="007E3EF1" w:rsidP="007E3EF1">
      <w:pPr>
        <w:pStyle w:val="a3"/>
        <w:ind w:left="666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22.01.2026 № 24</w:t>
      </w:r>
    </w:p>
    <w:p w14:paraId="7DE000AC" w14:textId="77777777" w:rsidR="007871CC" w:rsidRDefault="007871CC" w:rsidP="007871CC">
      <w:pPr>
        <w:pStyle w:val="a3"/>
        <w:rPr>
          <w:sz w:val="28"/>
          <w:szCs w:val="28"/>
          <w:lang w:val="uk-UA"/>
        </w:rPr>
      </w:pPr>
      <w:bookmarkStart w:id="2" w:name="_GoBack"/>
      <w:bookmarkEnd w:id="2"/>
    </w:p>
    <w:p w14:paraId="1586D214" w14:textId="77777777" w:rsidR="007871CC" w:rsidRPr="00787933" w:rsidRDefault="007871CC" w:rsidP="007871CC">
      <w:pPr>
        <w:pStyle w:val="a3"/>
        <w:rPr>
          <w:sz w:val="28"/>
          <w:szCs w:val="28"/>
          <w:lang w:val="uk-UA"/>
        </w:rPr>
      </w:pPr>
    </w:p>
    <w:p w14:paraId="70360C06" w14:textId="77777777" w:rsidR="007871CC" w:rsidRDefault="007871CC" w:rsidP="007871CC">
      <w:pPr>
        <w:pStyle w:val="a3"/>
        <w:jc w:val="center"/>
        <w:rPr>
          <w:bCs/>
          <w:sz w:val="28"/>
          <w:szCs w:val="28"/>
          <w:lang w:val="uk-UA"/>
        </w:rPr>
      </w:pPr>
      <w:r w:rsidRPr="00787933">
        <w:rPr>
          <w:sz w:val="28"/>
          <w:szCs w:val="28"/>
          <w:lang w:val="uk-UA"/>
        </w:rPr>
        <w:t>Структура тарифів на послугу з постачання теплової енергії</w:t>
      </w:r>
      <w:r w:rsidRPr="00891383">
        <w:rPr>
          <w:bCs/>
          <w:sz w:val="28"/>
          <w:szCs w:val="28"/>
          <w:lang w:val="uk-UA"/>
        </w:rPr>
        <w:t xml:space="preserve"> </w:t>
      </w:r>
    </w:p>
    <w:p w14:paraId="64783C50" w14:textId="77777777" w:rsidR="007871CC" w:rsidRPr="00787933" w:rsidRDefault="007871CC" w:rsidP="007871CC">
      <w:pPr>
        <w:pStyle w:val="a3"/>
        <w:ind w:left="-284"/>
        <w:jc w:val="center"/>
        <w:rPr>
          <w:sz w:val="28"/>
          <w:szCs w:val="28"/>
          <w:lang w:val="uk-UA"/>
        </w:rPr>
      </w:pPr>
      <w:r w:rsidRPr="009E60D7">
        <w:rPr>
          <w:bCs/>
          <w:sz w:val="28"/>
          <w:szCs w:val="28"/>
          <w:lang w:val="uk-UA"/>
        </w:rPr>
        <w:t>ДП</w:t>
      </w:r>
      <w:r>
        <w:rPr>
          <w:bCs/>
          <w:sz w:val="28"/>
          <w:szCs w:val="28"/>
          <w:lang w:val="uk-UA"/>
        </w:rPr>
        <w:t xml:space="preserve"> </w:t>
      </w:r>
      <w:r w:rsidRPr="009E60D7">
        <w:rPr>
          <w:bCs/>
          <w:sz w:val="28"/>
          <w:szCs w:val="28"/>
          <w:lang w:val="uk-UA"/>
        </w:rPr>
        <w:t xml:space="preserve">«Підприємство </w:t>
      </w:r>
      <w:r>
        <w:rPr>
          <w:bCs/>
          <w:sz w:val="28"/>
          <w:szCs w:val="28"/>
          <w:lang w:val="uk-UA"/>
        </w:rPr>
        <w:t>Д</w:t>
      </w:r>
      <w:r w:rsidRPr="009E60D7">
        <w:rPr>
          <w:bCs/>
          <w:sz w:val="28"/>
          <w:szCs w:val="28"/>
          <w:lang w:val="uk-UA"/>
        </w:rPr>
        <w:t>ержавної</w:t>
      </w:r>
      <w:r>
        <w:rPr>
          <w:bCs/>
          <w:sz w:val="28"/>
          <w:szCs w:val="28"/>
          <w:lang w:val="uk-UA"/>
        </w:rPr>
        <w:t xml:space="preserve"> </w:t>
      </w:r>
      <w:r w:rsidRPr="009E60D7">
        <w:rPr>
          <w:bCs/>
          <w:sz w:val="28"/>
          <w:szCs w:val="28"/>
          <w:lang w:val="uk-UA"/>
        </w:rPr>
        <w:t>кримінально-виконавчої служби України (№131)»</w:t>
      </w:r>
    </w:p>
    <w:p w14:paraId="73AEA5E5" w14:textId="77777777" w:rsidR="007871CC" w:rsidRPr="00787933" w:rsidRDefault="007871CC" w:rsidP="007871CC">
      <w:pPr>
        <w:pStyle w:val="a3"/>
        <w:rPr>
          <w:sz w:val="28"/>
          <w:szCs w:val="28"/>
          <w:lang w:val="uk-UA"/>
        </w:rPr>
      </w:pPr>
    </w:p>
    <w:tbl>
      <w:tblPr>
        <w:tblW w:w="9781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602"/>
        <w:gridCol w:w="2083"/>
      </w:tblGrid>
      <w:tr w:rsidR="007871CC" w:rsidRPr="00787933" w14:paraId="3380B8D4" w14:textId="77777777" w:rsidTr="00001994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F446C" w14:textId="77777777" w:rsidR="007871CC" w:rsidRPr="00787933" w:rsidRDefault="007871CC" w:rsidP="00001994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87933">
              <w:rPr>
                <w:sz w:val="28"/>
                <w:szCs w:val="28"/>
                <w:lang w:val="uk-UA"/>
              </w:rPr>
              <w:t>Вид послуги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08B05" w14:textId="77777777" w:rsidR="007871CC" w:rsidRPr="00787933" w:rsidRDefault="007871CC" w:rsidP="00001994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87933"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229F7" w14:textId="77777777" w:rsidR="007871CC" w:rsidRPr="00787933" w:rsidRDefault="007871CC" w:rsidP="00001994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87933">
              <w:rPr>
                <w:sz w:val="28"/>
                <w:szCs w:val="28"/>
                <w:lang w:val="uk-UA"/>
              </w:rPr>
              <w:t>Тариф (</w:t>
            </w:r>
            <w:r>
              <w:rPr>
                <w:sz w:val="28"/>
                <w:szCs w:val="28"/>
                <w:lang w:val="uk-UA"/>
              </w:rPr>
              <w:t>без</w:t>
            </w:r>
            <w:r w:rsidRPr="00787933">
              <w:rPr>
                <w:sz w:val="28"/>
                <w:szCs w:val="28"/>
                <w:lang w:val="uk-UA"/>
              </w:rPr>
              <w:t xml:space="preserve"> ПДВ)</w:t>
            </w:r>
          </w:p>
        </w:tc>
      </w:tr>
      <w:tr w:rsidR="007871CC" w:rsidRPr="00787933" w14:paraId="685167CB" w14:textId="77777777" w:rsidTr="00001994">
        <w:trPr>
          <w:trHeight w:val="280"/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F7D85" w14:textId="77777777" w:rsidR="007871CC" w:rsidRPr="00D208D4" w:rsidRDefault="007871CC" w:rsidP="00001994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787933">
              <w:rPr>
                <w:sz w:val="28"/>
                <w:szCs w:val="28"/>
                <w:lang w:val="uk-UA"/>
              </w:rPr>
              <w:t>Тарифи на послугу з постачання теплової енергії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87933">
              <w:rPr>
                <w:sz w:val="28"/>
                <w:szCs w:val="28"/>
                <w:lang w:val="uk-UA"/>
              </w:rPr>
              <w:t>для потреб бюджетних установ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F55B8" w14:textId="77777777" w:rsidR="007871CC" w:rsidRPr="00787933" w:rsidRDefault="007871CC" w:rsidP="00001994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85E2A" w14:textId="77777777" w:rsidR="007871CC" w:rsidRPr="00787933" w:rsidRDefault="007871CC" w:rsidP="00001994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871CC" w:rsidRPr="00787933" w14:paraId="33A59565" w14:textId="77777777" w:rsidTr="00001994">
        <w:trPr>
          <w:trHeight w:val="344"/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7BE60" w14:textId="77777777" w:rsidR="007871CC" w:rsidRPr="00826E35" w:rsidRDefault="007871CC" w:rsidP="0000199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з використанням вугілля </w:t>
            </w:r>
          </w:p>
          <w:p w14:paraId="421F245E" w14:textId="77777777" w:rsidR="007871CC" w:rsidRDefault="007871CC" w:rsidP="0000199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з використанням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напівбрикетів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торф</w:t>
            </w:r>
            <w:r w:rsidRPr="007E3E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яних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  <w:p w14:paraId="3FC30C88" w14:textId="77777777" w:rsidR="007871CC" w:rsidRDefault="007871CC" w:rsidP="0000199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з використанням дров </w:t>
            </w:r>
          </w:p>
          <w:p w14:paraId="38C483D7" w14:textId="77777777" w:rsidR="007871CC" w:rsidRPr="00787933" w:rsidRDefault="007871CC" w:rsidP="0000199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546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з використанням відходів деревообробки 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29F0D" w14:textId="77777777" w:rsidR="007871CC" w:rsidRPr="00787933" w:rsidRDefault="007871CC" w:rsidP="00001994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87933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787933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787933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CAEA9" w14:textId="77777777" w:rsidR="007871CC" w:rsidRDefault="007871CC" w:rsidP="00001994">
            <w:pPr>
              <w:pStyle w:val="a3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4620,00</w:t>
            </w:r>
          </w:p>
          <w:p w14:paraId="4EE54350" w14:textId="77777777" w:rsidR="007871CC" w:rsidRDefault="007871CC" w:rsidP="00001994">
            <w:pPr>
              <w:pStyle w:val="a3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4554,00</w:t>
            </w:r>
          </w:p>
          <w:p w14:paraId="4C543D90" w14:textId="77777777" w:rsidR="007871CC" w:rsidRDefault="007871CC" w:rsidP="00001994">
            <w:pPr>
              <w:pStyle w:val="a3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4416,00</w:t>
            </w:r>
          </w:p>
          <w:p w14:paraId="56CA8D8F" w14:textId="77777777" w:rsidR="007871CC" w:rsidRPr="004A2A80" w:rsidRDefault="007871CC" w:rsidP="00001994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3983,00</w:t>
            </w:r>
          </w:p>
        </w:tc>
      </w:tr>
    </w:tbl>
    <w:p w14:paraId="7261137D" w14:textId="77777777" w:rsidR="007871CC" w:rsidRPr="00787933" w:rsidRDefault="007871CC" w:rsidP="007871CC">
      <w:pPr>
        <w:pStyle w:val="a3"/>
        <w:rPr>
          <w:sz w:val="28"/>
          <w:szCs w:val="28"/>
          <w:lang w:val="uk-UA"/>
        </w:rPr>
      </w:pPr>
    </w:p>
    <w:p w14:paraId="11358D69" w14:textId="77777777" w:rsidR="007871CC" w:rsidRPr="00787933" w:rsidRDefault="007871CC" w:rsidP="007871CC">
      <w:pPr>
        <w:pStyle w:val="a3"/>
        <w:rPr>
          <w:sz w:val="28"/>
          <w:szCs w:val="28"/>
          <w:lang w:val="uk-UA"/>
        </w:rPr>
      </w:pPr>
    </w:p>
    <w:p w14:paraId="4E7EB74E" w14:textId="77777777" w:rsidR="007871CC" w:rsidRPr="00787933" w:rsidRDefault="007871CC" w:rsidP="007871CC">
      <w:pPr>
        <w:pStyle w:val="a3"/>
        <w:rPr>
          <w:sz w:val="28"/>
          <w:szCs w:val="28"/>
          <w:lang w:val="uk-UA"/>
        </w:rPr>
      </w:pPr>
    </w:p>
    <w:p w14:paraId="219C6427" w14:textId="77777777" w:rsidR="007871CC" w:rsidRDefault="007871CC" w:rsidP="007871CC">
      <w:pPr>
        <w:pStyle w:val="a3"/>
        <w:ind w:left="-284"/>
        <w:jc w:val="both"/>
        <w:rPr>
          <w:sz w:val="28"/>
          <w:szCs w:val="28"/>
          <w:lang w:val="uk-UA"/>
        </w:rPr>
      </w:pPr>
      <w:r w:rsidRPr="00787933">
        <w:rPr>
          <w:sz w:val="28"/>
          <w:szCs w:val="28"/>
          <w:lang w:val="uk-UA"/>
        </w:rPr>
        <w:t>Керуючий справами викон</w:t>
      </w:r>
      <w:r>
        <w:rPr>
          <w:sz w:val="28"/>
          <w:szCs w:val="28"/>
          <w:lang w:val="uk-UA"/>
        </w:rPr>
        <w:t xml:space="preserve">авчого </w:t>
      </w:r>
    </w:p>
    <w:p w14:paraId="514E6748" w14:textId="2AFF6220" w:rsidR="007871CC" w:rsidRPr="007871CC" w:rsidRDefault="007871CC" w:rsidP="007871CC">
      <w:pPr>
        <w:pStyle w:val="a3"/>
        <w:ind w:left="-284"/>
        <w:jc w:val="both"/>
        <w:rPr>
          <w:b/>
          <w:bCs/>
          <w:sz w:val="28"/>
          <w:szCs w:val="28"/>
          <w:lang w:val="uk-UA"/>
        </w:rPr>
      </w:pPr>
      <w:r w:rsidRPr="00787933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787933">
        <w:rPr>
          <w:sz w:val="28"/>
          <w:szCs w:val="28"/>
          <w:lang w:val="uk-UA"/>
        </w:rPr>
        <w:t xml:space="preserve">у </w:t>
      </w:r>
      <w:r w:rsidRPr="00787933"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 xml:space="preserve">      </w:t>
      </w:r>
      <w:r w:rsidRPr="00787933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                </w:t>
      </w:r>
      <w:r w:rsidRPr="00787933">
        <w:rPr>
          <w:sz w:val="28"/>
          <w:szCs w:val="28"/>
          <w:lang w:val="uk-UA"/>
        </w:rPr>
        <w:t xml:space="preserve">     Марія  </w:t>
      </w:r>
      <w:r>
        <w:rPr>
          <w:sz w:val="28"/>
          <w:szCs w:val="28"/>
          <w:lang w:val="uk-UA"/>
        </w:rPr>
        <w:t>ЯКИМЧУК</w:t>
      </w:r>
    </w:p>
    <w:p w14:paraId="47DD2686" w14:textId="77777777" w:rsidR="007871CC" w:rsidRDefault="007871CC" w:rsidP="007871CC">
      <w:pPr>
        <w:pStyle w:val="a3"/>
        <w:jc w:val="center"/>
        <w:rPr>
          <w:sz w:val="28"/>
          <w:szCs w:val="28"/>
          <w:lang w:val="uk-UA"/>
        </w:rPr>
      </w:pPr>
    </w:p>
    <w:p w14:paraId="0A1BB5B4" w14:textId="77777777" w:rsidR="007871CC" w:rsidRDefault="007871CC" w:rsidP="007871CC">
      <w:pPr>
        <w:pStyle w:val="a3"/>
        <w:jc w:val="center"/>
        <w:rPr>
          <w:sz w:val="28"/>
          <w:szCs w:val="28"/>
          <w:lang w:val="uk-UA"/>
        </w:rPr>
      </w:pPr>
    </w:p>
    <w:p w14:paraId="641677C1" w14:textId="77777777" w:rsidR="007871CC" w:rsidRDefault="007871CC" w:rsidP="007871CC">
      <w:pPr>
        <w:pStyle w:val="a3"/>
        <w:jc w:val="center"/>
        <w:rPr>
          <w:sz w:val="28"/>
          <w:szCs w:val="28"/>
          <w:lang w:val="uk-UA"/>
        </w:rPr>
      </w:pPr>
    </w:p>
    <w:p w14:paraId="4CFD1E40" w14:textId="77777777" w:rsidR="007871CC" w:rsidRDefault="007871CC" w:rsidP="007871CC">
      <w:pPr>
        <w:pStyle w:val="a3"/>
        <w:jc w:val="center"/>
        <w:rPr>
          <w:sz w:val="28"/>
          <w:szCs w:val="28"/>
          <w:lang w:val="uk-UA"/>
        </w:rPr>
      </w:pPr>
    </w:p>
    <w:p w14:paraId="257E4FBF" w14:textId="77777777" w:rsidR="007871CC" w:rsidRDefault="007871CC" w:rsidP="007871CC">
      <w:pPr>
        <w:pStyle w:val="a3"/>
        <w:jc w:val="center"/>
        <w:rPr>
          <w:sz w:val="28"/>
          <w:szCs w:val="28"/>
          <w:lang w:val="uk-UA"/>
        </w:rPr>
      </w:pPr>
    </w:p>
    <w:p w14:paraId="79C62BB3" w14:textId="77777777" w:rsidR="007871CC" w:rsidRDefault="007871CC" w:rsidP="007871CC">
      <w:pPr>
        <w:pStyle w:val="a3"/>
        <w:jc w:val="center"/>
        <w:rPr>
          <w:sz w:val="28"/>
          <w:szCs w:val="28"/>
          <w:lang w:val="uk-UA"/>
        </w:rPr>
      </w:pPr>
    </w:p>
    <w:p w14:paraId="42875FA6" w14:textId="77777777" w:rsidR="007871CC" w:rsidRDefault="007871CC" w:rsidP="007871CC">
      <w:pPr>
        <w:pStyle w:val="a3"/>
        <w:jc w:val="center"/>
        <w:rPr>
          <w:sz w:val="28"/>
          <w:szCs w:val="28"/>
          <w:lang w:val="uk-UA"/>
        </w:rPr>
      </w:pPr>
    </w:p>
    <w:p w14:paraId="5E6D3340" w14:textId="77777777" w:rsidR="007871CC" w:rsidRDefault="007871CC" w:rsidP="007871CC">
      <w:pPr>
        <w:pStyle w:val="a3"/>
        <w:jc w:val="center"/>
        <w:rPr>
          <w:sz w:val="28"/>
          <w:szCs w:val="28"/>
          <w:lang w:val="uk-UA"/>
        </w:rPr>
      </w:pPr>
    </w:p>
    <w:p w14:paraId="1E541730" w14:textId="77777777" w:rsidR="007871CC" w:rsidRDefault="007871CC" w:rsidP="007871CC">
      <w:pPr>
        <w:pStyle w:val="a3"/>
        <w:jc w:val="center"/>
        <w:rPr>
          <w:sz w:val="28"/>
          <w:szCs w:val="28"/>
          <w:lang w:val="uk-UA"/>
        </w:rPr>
      </w:pPr>
    </w:p>
    <w:p w14:paraId="0C9A348A" w14:textId="77777777" w:rsidR="003403A3" w:rsidRDefault="003403A3"/>
    <w:sectPr w:rsidR="003403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87"/>
    <w:rsid w:val="003403A3"/>
    <w:rsid w:val="007871CC"/>
    <w:rsid w:val="007E3EF1"/>
    <w:rsid w:val="00D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F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71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Без интервала Знак"/>
    <w:link w:val="a3"/>
    <w:uiPriority w:val="1"/>
    <w:rsid w:val="007871C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5">
    <w:name w:val="[Немає стилю абзацу]"/>
    <w:rsid w:val="007871C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Заголовок Додатка (Ch_6 Міністерства)"/>
    <w:basedOn w:val="a"/>
    <w:rsid w:val="007871C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Додаток №_горизонт (Ch_6 Міністерства)"/>
    <w:basedOn w:val="a"/>
    <w:rsid w:val="007871CC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uk-UA"/>
    </w:rPr>
  </w:style>
  <w:style w:type="paragraph" w:customStyle="1" w:styleId="TABL">
    <w:name w:val="Тис гривень (TABL)"/>
    <w:basedOn w:val="a5"/>
    <w:rsid w:val="007871CC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rsid w:val="007871C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TableTABL">
    <w:name w:val="Table (TABL)"/>
    <w:basedOn w:val="a"/>
    <w:rsid w:val="007871C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71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Без интервала Знак"/>
    <w:link w:val="a3"/>
    <w:uiPriority w:val="1"/>
    <w:rsid w:val="007871C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5">
    <w:name w:val="[Немає стилю абзацу]"/>
    <w:rsid w:val="007871C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Заголовок Додатка (Ch_6 Міністерства)"/>
    <w:basedOn w:val="a"/>
    <w:rsid w:val="007871C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Додаток №_горизонт (Ch_6 Міністерства)"/>
    <w:basedOn w:val="a"/>
    <w:rsid w:val="007871CC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uk-UA"/>
    </w:rPr>
  </w:style>
  <w:style w:type="paragraph" w:customStyle="1" w:styleId="TABL">
    <w:name w:val="Тис гривень (TABL)"/>
    <w:basedOn w:val="a5"/>
    <w:rsid w:val="007871CC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rsid w:val="007871C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TableTABL">
    <w:name w:val="Table (TABL)"/>
    <w:basedOn w:val="a"/>
    <w:rsid w:val="007871C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4675</Words>
  <Characters>2665</Characters>
  <Application>Microsoft Office Word</Application>
  <DocSecurity>0</DocSecurity>
  <Lines>22</Lines>
  <Paragraphs>14</Paragraphs>
  <ScaleCrop>false</ScaleCrop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masha.yakymchuk@gmail.com</dc:creator>
  <cp:keywords/>
  <dc:description/>
  <cp:lastModifiedBy>Admins</cp:lastModifiedBy>
  <cp:revision>3</cp:revision>
  <cp:lastPrinted>2026-01-28T12:05:00Z</cp:lastPrinted>
  <dcterms:created xsi:type="dcterms:W3CDTF">2026-01-28T12:02:00Z</dcterms:created>
  <dcterms:modified xsi:type="dcterms:W3CDTF">2026-02-02T11:47:00Z</dcterms:modified>
</cp:coreProperties>
</file>